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6F98" w14:textId="77777777" w:rsidR="00FB091F" w:rsidRDefault="00FB091F" w:rsidP="00FB091F">
      <w:pPr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МБОУ «БСОШ №1» </w:t>
      </w:r>
    </w:p>
    <w:p w14:paraId="11D0EE84" w14:textId="77777777" w:rsidR="00FB091F" w:rsidRDefault="00FB091F" w:rsidP="00FB091F">
      <w:pPr>
        <w:ind w:firstLine="8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Е.Н.Салтыковой</w:t>
      </w:r>
      <w:proofErr w:type="spellEnd"/>
    </w:p>
    <w:p w14:paraId="175AFEB2" w14:textId="77777777" w:rsidR="00FB091F" w:rsidRDefault="00FB091F" w:rsidP="00FB091F">
      <w:pPr>
        <w:widowControl w:val="0"/>
        <w:spacing w:line="100" w:lineRule="atLeast"/>
        <w:ind w:left="60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14:paraId="18E9A3BF" w14:textId="77777777" w:rsidR="00FB091F" w:rsidRDefault="00FB091F" w:rsidP="00FB091F">
      <w:pPr>
        <w:widowControl w:val="0"/>
        <w:spacing w:line="90" w:lineRule="exact"/>
        <w:rPr>
          <w:rFonts w:ascii="Times New Roman" w:hAnsi="Times New Roman"/>
          <w:sz w:val="24"/>
        </w:rPr>
      </w:pPr>
    </w:p>
    <w:p w14:paraId="563B88E3" w14:textId="77777777" w:rsidR="00FB091F" w:rsidRDefault="00FB091F" w:rsidP="00FB091F">
      <w:pPr>
        <w:widowControl w:val="0"/>
        <w:spacing w:line="100" w:lineRule="atLeast"/>
        <w:ind w:left="60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14:paraId="44FF56A3" w14:textId="77777777" w:rsidR="00FB091F" w:rsidRDefault="00FB091F" w:rsidP="00FB091F">
      <w:pPr>
        <w:widowControl w:val="0"/>
        <w:spacing w:line="92" w:lineRule="exact"/>
        <w:rPr>
          <w:rFonts w:ascii="Times New Roman" w:hAnsi="Times New Roman"/>
          <w:sz w:val="24"/>
        </w:rPr>
      </w:pPr>
    </w:p>
    <w:p w14:paraId="12AB93D1" w14:textId="77777777" w:rsidR="00FB091F" w:rsidRDefault="00FB091F" w:rsidP="00FB091F">
      <w:pPr>
        <w:widowControl w:val="0"/>
        <w:spacing w:line="230" w:lineRule="auto"/>
        <w:ind w:left="67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Ф.И.О. полностью</w:t>
      </w:r>
    </w:p>
    <w:p w14:paraId="5B528247" w14:textId="77777777" w:rsidR="00FB091F" w:rsidRDefault="00FB091F" w:rsidP="00FB091F">
      <w:pPr>
        <w:widowControl w:val="0"/>
        <w:spacing w:line="70" w:lineRule="exact"/>
        <w:rPr>
          <w:rFonts w:ascii="Times New Roman" w:hAnsi="Times New Roman"/>
          <w:sz w:val="24"/>
        </w:rPr>
      </w:pPr>
    </w:p>
    <w:p w14:paraId="075CD755" w14:textId="66C9DF0A" w:rsidR="00FB091F" w:rsidRDefault="00CF6A81" w:rsidP="00FB091F">
      <w:pPr>
        <w:widowControl w:val="0"/>
        <w:spacing w:line="100" w:lineRule="atLeast"/>
        <w:ind w:left="60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проживающий</w:t>
      </w:r>
      <w:r w:rsidR="00FB091F">
        <w:rPr>
          <w:rFonts w:ascii="Times New Roman" w:hAnsi="Times New Roman"/>
          <w:sz w:val="26"/>
          <w:szCs w:val="26"/>
        </w:rPr>
        <w:t>__</w:t>
      </w:r>
      <w:proofErr w:type="gramStart"/>
      <w:r w:rsidR="00FB091F">
        <w:rPr>
          <w:rFonts w:ascii="Times New Roman" w:hAnsi="Times New Roman"/>
          <w:sz w:val="26"/>
          <w:szCs w:val="26"/>
        </w:rPr>
        <w:t>_  по</w:t>
      </w:r>
      <w:proofErr w:type="gramEnd"/>
      <w:r w:rsidR="00FB091F">
        <w:rPr>
          <w:rFonts w:ascii="Times New Roman" w:hAnsi="Times New Roman"/>
          <w:sz w:val="26"/>
          <w:szCs w:val="26"/>
        </w:rPr>
        <w:t xml:space="preserve"> адресу:</w:t>
      </w:r>
    </w:p>
    <w:p w14:paraId="0FBD7CD2" w14:textId="77777777" w:rsidR="00FB091F" w:rsidRDefault="00FB091F" w:rsidP="00FB091F">
      <w:pPr>
        <w:widowControl w:val="0"/>
        <w:spacing w:line="90" w:lineRule="exact"/>
        <w:rPr>
          <w:rFonts w:ascii="Times New Roman" w:hAnsi="Times New Roman"/>
          <w:sz w:val="24"/>
        </w:rPr>
      </w:pPr>
    </w:p>
    <w:p w14:paraId="736A4CD1" w14:textId="77777777" w:rsidR="00FB091F" w:rsidRDefault="00FB091F" w:rsidP="00FB091F">
      <w:pPr>
        <w:widowControl w:val="0"/>
        <w:spacing w:line="100" w:lineRule="atLeast"/>
        <w:ind w:left="60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14:paraId="5011E789" w14:textId="77777777" w:rsidR="00FB091F" w:rsidRDefault="00FB091F" w:rsidP="00FB091F">
      <w:pPr>
        <w:widowControl w:val="0"/>
        <w:spacing w:line="100" w:lineRule="atLeast"/>
        <w:ind w:left="60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14:paraId="59EC451D" w14:textId="77777777" w:rsidR="00FB091F" w:rsidRDefault="00FB091F" w:rsidP="00FB091F">
      <w:pPr>
        <w:widowControl w:val="0"/>
        <w:spacing w:line="100" w:lineRule="atLeast"/>
        <w:ind w:left="60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14:paraId="58245B46" w14:textId="77777777" w:rsidR="00FB091F" w:rsidRDefault="00FB091F" w:rsidP="00FB091F">
      <w:pPr>
        <w:widowControl w:val="0"/>
        <w:spacing w:line="90" w:lineRule="exact"/>
        <w:rPr>
          <w:rFonts w:ascii="Times New Roman" w:hAnsi="Times New Roman"/>
          <w:sz w:val="24"/>
        </w:rPr>
      </w:pPr>
    </w:p>
    <w:p w14:paraId="05CE824C" w14:textId="77777777" w:rsidR="00FB091F" w:rsidRDefault="00FB091F" w:rsidP="00FB091F">
      <w:pPr>
        <w:widowControl w:val="0"/>
        <w:spacing w:line="100" w:lineRule="atLeast"/>
        <w:ind w:left="60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тел. ________________________</w:t>
      </w:r>
    </w:p>
    <w:p w14:paraId="5E69465E" w14:textId="77777777" w:rsidR="00FB091F" w:rsidRDefault="00FB091F" w:rsidP="00FB091F">
      <w:pPr>
        <w:widowControl w:val="0"/>
        <w:spacing w:line="200" w:lineRule="exact"/>
        <w:rPr>
          <w:rFonts w:ascii="Times New Roman" w:hAnsi="Times New Roman"/>
          <w:sz w:val="24"/>
        </w:rPr>
      </w:pPr>
    </w:p>
    <w:p w14:paraId="07BD7D29" w14:textId="77777777" w:rsidR="00FB091F" w:rsidRDefault="00FB091F" w:rsidP="00FB091F">
      <w:pPr>
        <w:widowControl w:val="0"/>
        <w:spacing w:line="310" w:lineRule="exact"/>
        <w:rPr>
          <w:rFonts w:ascii="Times New Roman" w:hAnsi="Times New Roman"/>
          <w:sz w:val="24"/>
        </w:rPr>
      </w:pPr>
    </w:p>
    <w:p w14:paraId="0B774EC9" w14:textId="77777777" w:rsidR="00FB091F" w:rsidRDefault="00FB091F" w:rsidP="00FB091F">
      <w:pPr>
        <w:widowControl w:val="0"/>
        <w:spacing w:line="100" w:lineRule="atLeast"/>
        <w:ind w:left="4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14:paraId="7B163408" w14:textId="77777777" w:rsidR="00FB091F" w:rsidRDefault="00FB091F" w:rsidP="00FB091F">
      <w:pPr>
        <w:widowControl w:val="0"/>
        <w:spacing w:line="200" w:lineRule="exact"/>
        <w:rPr>
          <w:rFonts w:ascii="Times New Roman" w:hAnsi="Times New Roman"/>
          <w:sz w:val="24"/>
        </w:rPr>
      </w:pPr>
    </w:p>
    <w:p w14:paraId="1DD70DE5" w14:textId="77777777" w:rsidR="00FB091F" w:rsidRDefault="00FB091F" w:rsidP="00FB091F">
      <w:pPr>
        <w:widowControl w:val="0"/>
        <w:spacing w:line="316" w:lineRule="exact"/>
        <w:rPr>
          <w:rFonts w:ascii="Times New Roman" w:hAnsi="Times New Roman"/>
          <w:sz w:val="24"/>
        </w:rPr>
      </w:pPr>
    </w:p>
    <w:p w14:paraId="5E3CCEC0" w14:textId="77777777" w:rsidR="00FB091F" w:rsidRDefault="00FB091F" w:rsidP="00FB091F">
      <w:pPr>
        <w:widowControl w:val="0"/>
        <w:spacing w:line="100" w:lineRule="atLeast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моему(ей) ____________ ____________________________,</w:t>
      </w:r>
    </w:p>
    <w:p w14:paraId="5DD47D4E" w14:textId="77777777" w:rsidR="00FB091F" w:rsidRDefault="00FB091F" w:rsidP="00FB091F">
      <w:pPr>
        <w:widowControl w:val="0"/>
        <w:spacing w:line="95" w:lineRule="exact"/>
        <w:jc w:val="both"/>
        <w:rPr>
          <w:rFonts w:ascii="Times New Roman" w:hAnsi="Times New Roman"/>
          <w:sz w:val="24"/>
        </w:rPr>
      </w:pPr>
    </w:p>
    <w:p w14:paraId="3BD80635" w14:textId="77777777" w:rsidR="00FB091F" w:rsidRDefault="00FB091F" w:rsidP="00FB091F">
      <w:pPr>
        <w:widowControl w:val="0"/>
        <w:tabs>
          <w:tab w:val="left" w:pos="6860"/>
        </w:tabs>
        <w:spacing w:line="100" w:lineRule="atLeast"/>
        <w:ind w:left="3980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Cs w:val="20"/>
        </w:rPr>
        <w:t>(сыну, дочери)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19"/>
          <w:szCs w:val="19"/>
        </w:rPr>
        <w:t>Ф.И. полностью</w:t>
      </w:r>
    </w:p>
    <w:p w14:paraId="6972F62B" w14:textId="77777777" w:rsidR="00FB091F" w:rsidRDefault="00FB091F" w:rsidP="00FB091F">
      <w:pPr>
        <w:widowControl w:val="0"/>
        <w:spacing w:line="70" w:lineRule="exact"/>
        <w:jc w:val="both"/>
        <w:rPr>
          <w:rFonts w:ascii="Times New Roman" w:hAnsi="Times New Roman"/>
          <w:sz w:val="24"/>
        </w:rPr>
      </w:pPr>
    </w:p>
    <w:p w14:paraId="7A5AC46E" w14:textId="77777777" w:rsidR="00FB091F" w:rsidRDefault="00FB091F" w:rsidP="00FB091F">
      <w:pPr>
        <w:widowControl w:val="0"/>
        <w:spacing w:line="100" w:lineRule="atLeast"/>
        <w:ind w:left="20"/>
        <w:jc w:val="both"/>
        <w:rPr>
          <w:rFonts w:ascii="Times New Roman" w:hAnsi="Times New Roman"/>
          <w:szCs w:val="20"/>
        </w:rPr>
      </w:pPr>
    </w:p>
    <w:p w14:paraId="072EB6FC" w14:textId="77777777" w:rsidR="00FB091F" w:rsidRDefault="00FB091F" w:rsidP="00FB091F">
      <w:pPr>
        <w:widowControl w:val="0"/>
        <w:spacing w:line="71" w:lineRule="exact"/>
        <w:jc w:val="both"/>
        <w:rPr>
          <w:rFonts w:ascii="Times New Roman" w:hAnsi="Times New Roman"/>
          <w:sz w:val="24"/>
        </w:rPr>
      </w:pPr>
    </w:p>
    <w:p w14:paraId="65EF43A4" w14:textId="1923CF7A" w:rsidR="00FB091F" w:rsidRDefault="00FB091F" w:rsidP="00CF6A81">
      <w:pPr>
        <w:widowControl w:val="0"/>
        <w:spacing w:line="100" w:lineRule="atLeast"/>
        <w:ind w:left="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принять  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 в индивидуальном отборе для приема </w:t>
      </w:r>
      <w:r w:rsidR="00CF6A81">
        <w:rPr>
          <w:rFonts w:ascii="Times New Roman" w:hAnsi="Times New Roman"/>
          <w:sz w:val="28"/>
          <w:szCs w:val="28"/>
        </w:rPr>
        <w:t>в класс/подгруппу:</w:t>
      </w:r>
    </w:p>
    <w:p w14:paraId="297C1AFB" w14:textId="5538A393" w:rsidR="00CF6A81" w:rsidRDefault="00CF6A81" w:rsidP="00CF6A81">
      <w:pPr>
        <w:widowControl w:val="0"/>
        <w:spacing w:line="100" w:lineRule="atLeast"/>
        <w:ind w:lef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технологического профиля</w:t>
      </w:r>
    </w:p>
    <w:p w14:paraId="2BBEE3DF" w14:textId="7A97F876" w:rsidR="00CF6A81" w:rsidRDefault="00CF6A81" w:rsidP="00CF6A81">
      <w:pPr>
        <w:widowControl w:val="0"/>
        <w:spacing w:line="100" w:lineRule="atLeast"/>
        <w:ind w:lef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естественнонаучного профиля</w:t>
      </w:r>
    </w:p>
    <w:p w14:paraId="12900896" w14:textId="77777777" w:rsidR="00CF6A81" w:rsidRDefault="00CF6A81" w:rsidP="00CF6A81">
      <w:pPr>
        <w:widowControl w:val="0"/>
        <w:spacing w:line="100" w:lineRule="atLeast"/>
        <w:ind w:left="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гуманитарного профиля</w:t>
      </w:r>
    </w:p>
    <w:p w14:paraId="325835F9" w14:textId="33D00C57" w:rsidR="00FB091F" w:rsidRPr="00CF6A81" w:rsidRDefault="00CF6A81" w:rsidP="00CF6A81">
      <w:pPr>
        <w:widowControl w:val="0"/>
        <w:spacing w:line="100" w:lineRule="atLeast"/>
        <w:ind w:left="20"/>
        <w:jc w:val="center"/>
        <w:rPr>
          <w:rFonts w:ascii="Times New Roman" w:hAnsi="Times New Roman"/>
          <w:i/>
          <w:sz w:val="28"/>
          <w:szCs w:val="28"/>
        </w:rPr>
      </w:pPr>
      <w:r w:rsidRPr="00CF6A81">
        <w:rPr>
          <w:rFonts w:ascii="Times New Roman" w:hAnsi="Times New Roman"/>
          <w:i/>
          <w:sz w:val="28"/>
          <w:szCs w:val="28"/>
        </w:rPr>
        <w:t>(нужное подчеркнуть)</w:t>
      </w:r>
    </w:p>
    <w:p w14:paraId="7D1B5B1C" w14:textId="4F762FC9" w:rsidR="00FB091F" w:rsidRDefault="00FB091F" w:rsidP="00FB091F">
      <w:pPr>
        <w:widowControl w:val="0"/>
        <w:spacing w:line="264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организации индивидуального отбора при приёме (переводе) </w:t>
      </w:r>
      <w:proofErr w:type="gramStart"/>
      <w:r>
        <w:rPr>
          <w:rFonts w:ascii="Times New Roman" w:hAnsi="Times New Roman"/>
          <w:sz w:val="28"/>
          <w:szCs w:val="28"/>
        </w:rPr>
        <w:t>в  муниципальное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бюджетное общеобразовательное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Белокурихинсквая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№1» для получения среднего общего образования в профильных классах  ознакомлен</w:t>
      </w:r>
      <w:r w:rsidR="00CF6A81">
        <w:rPr>
          <w:rFonts w:ascii="Times New Roman" w:hAnsi="Times New Roman"/>
          <w:sz w:val="28"/>
          <w:szCs w:val="28"/>
        </w:rPr>
        <w:t>(а)</w:t>
      </w:r>
      <w:r>
        <w:rPr>
          <w:rFonts w:ascii="Times New Roman" w:hAnsi="Times New Roman"/>
          <w:sz w:val="28"/>
          <w:szCs w:val="28"/>
        </w:rPr>
        <w:t>.</w:t>
      </w:r>
    </w:p>
    <w:p w14:paraId="1D833038" w14:textId="77777777" w:rsidR="00FB091F" w:rsidRDefault="00FB091F" w:rsidP="00FB091F">
      <w:pPr>
        <w:widowControl w:val="0"/>
        <w:spacing w:line="264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14:paraId="4CDD8F50" w14:textId="77777777" w:rsidR="00FB091F" w:rsidRDefault="00FB091F" w:rsidP="00FB091F">
      <w:pPr>
        <w:widowControl w:val="0"/>
        <w:spacing w:line="264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свидетельствующая о наличии достижений обучающегося, подтвержденная соответствующими документами (ходатайства, характеристики, грамоты, дипломы, сертификаты, удостоверения и др.)</w:t>
      </w:r>
    </w:p>
    <w:p w14:paraId="6ACFC807" w14:textId="77777777" w:rsidR="00FB091F" w:rsidRDefault="00FB091F" w:rsidP="00FB091F">
      <w:pPr>
        <w:widowControl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997D3" w14:textId="77777777" w:rsidR="00FB091F" w:rsidRDefault="00FB091F" w:rsidP="00FB091F">
      <w:pPr>
        <w:widowControl w:val="0"/>
        <w:spacing w:line="20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</w:p>
    <w:p w14:paraId="7C82470D" w14:textId="77777777" w:rsidR="00FB091F" w:rsidRDefault="00FB091F" w:rsidP="00FB091F">
      <w:pPr>
        <w:widowControl w:val="0"/>
        <w:spacing w:line="200" w:lineRule="exact"/>
        <w:rPr>
          <w:rFonts w:ascii="Times New Roman" w:hAnsi="Times New Roman"/>
          <w:sz w:val="24"/>
        </w:rPr>
      </w:pPr>
    </w:p>
    <w:p w14:paraId="2CECAFEA" w14:textId="77777777" w:rsidR="00FB091F" w:rsidRDefault="00FB091F" w:rsidP="00FB091F">
      <w:pPr>
        <w:widowControl w:val="0"/>
        <w:spacing w:line="301" w:lineRule="exact"/>
        <w:rPr>
          <w:rFonts w:ascii="Times New Roman" w:hAnsi="Times New Roman"/>
          <w:sz w:val="24"/>
        </w:rPr>
      </w:pPr>
    </w:p>
    <w:tbl>
      <w:tblPr>
        <w:tblW w:w="0" w:type="auto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0"/>
        <w:gridCol w:w="5146"/>
      </w:tblGrid>
      <w:tr w:rsidR="00FB091F" w14:paraId="68C6834F" w14:textId="77777777" w:rsidTr="0052296B">
        <w:trPr>
          <w:trHeight w:val="325"/>
        </w:trPr>
        <w:tc>
          <w:tcPr>
            <w:tcW w:w="5650" w:type="dxa"/>
            <w:shd w:val="clear" w:color="auto" w:fill="auto"/>
            <w:vAlign w:val="bottom"/>
          </w:tcPr>
          <w:p w14:paraId="0F2576F5" w14:textId="578079CA" w:rsidR="00FB091F" w:rsidRDefault="00D3025F" w:rsidP="0052296B">
            <w:pPr>
              <w:widowControl w:val="0"/>
              <w:snapToGrid w:val="0"/>
              <w:spacing w:line="321" w:lineRule="exact"/>
              <w:ind w:right="1740"/>
              <w:jc w:val="right"/>
              <w:rPr>
                <w:rFonts w:ascii="Times New Roman" w:hAnsi="Times New Roman"/>
                <w:w w:val="98"/>
                <w:sz w:val="28"/>
                <w:szCs w:val="28"/>
              </w:rPr>
            </w:pPr>
            <w:r>
              <w:rPr>
                <w:rFonts w:ascii="Times New Roman" w:hAnsi="Times New Roman"/>
                <w:w w:val="98"/>
                <w:sz w:val="28"/>
                <w:szCs w:val="28"/>
              </w:rPr>
              <w:t>______________</w:t>
            </w:r>
          </w:p>
        </w:tc>
        <w:tc>
          <w:tcPr>
            <w:tcW w:w="5146" w:type="dxa"/>
            <w:shd w:val="clear" w:color="auto" w:fill="auto"/>
            <w:vAlign w:val="bottom"/>
          </w:tcPr>
          <w:p w14:paraId="2B514B67" w14:textId="1C64D5C0" w:rsidR="00FB091F" w:rsidRDefault="00FB091F" w:rsidP="00D3025F">
            <w:pPr>
              <w:widowControl w:val="0"/>
              <w:snapToGrid w:val="0"/>
              <w:spacing w:line="321" w:lineRule="exact"/>
              <w:ind w:right="10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D3025F">
              <w:rPr>
                <w:rFonts w:ascii="Times New Roman" w:hAnsi="Times New Roman"/>
                <w:sz w:val="28"/>
                <w:szCs w:val="28"/>
              </w:rPr>
              <w:t>/_________________</w:t>
            </w:r>
          </w:p>
        </w:tc>
      </w:tr>
      <w:tr w:rsidR="00FB091F" w14:paraId="093AC783" w14:textId="77777777" w:rsidTr="0052296B">
        <w:trPr>
          <w:trHeight w:val="325"/>
        </w:trPr>
        <w:tc>
          <w:tcPr>
            <w:tcW w:w="5650" w:type="dxa"/>
            <w:shd w:val="clear" w:color="auto" w:fill="auto"/>
            <w:vAlign w:val="bottom"/>
          </w:tcPr>
          <w:p w14:paraId="22A86630" w14:textId="77777777" w:rsidR="00FB091F" w:rsidRDefault="00FB091F" w:rsidP="0052296B">
            <w:pPr>
              <w:widowControl w:val="0"/>
              <w:snapToGrid w:val="0"/>
              <w:spacing w:line="229" w:lineRule="exact"/>
              <w:ind w:right="244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Дата</w:t>
            </w:r>
          </w:p>
        </w:tc>
        <w:tc>
          <w:tcPr>
            <w:tcW w:w="5146" w:type="dxa"/>
            <w:shd w:val="clear" w:color="auto" w:fill="auto"/>
            <w:vAlign w:val="bottom"/>
          </w:tcPr>
          <w:p w14:paraId="3164F5E9" w14:textId="77777777" w:rsidR="00FB091F" w:rsidRDefault="00FB091F" w:rsidP="00D3025F">
            <w:pPr>
              <w:widowControl w:val="0"/>
              <w:snapToGrid w:val="0"/>
              <w:spacing w:line="229" w:lineRule="exact"/>
              <w:ind w:right="70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Подпись</w:t>
            </w:r>
          </w:p>
        </w:tc>
      </w:tr>
    </w:tbl>
    <w:p w14:paraId="2F04943A" w14:textId="77777777" w:rsidR="00FB091F" w:rsidRDefault="00FB091F" w:rsidP="00FB091F">
      <w:pPr>
        <w:widowControl w:val="0"/>
        <w:spacing w:line="100" w:lineRule="atLeast"/>
      </w:pPr>
    </w:p>
    <w:p w14:paraId="3E5BC4C8" w14:textId="45CA5006" w:rsidR="003C1BBA" w:rsidRDefault="003C1BBA"/>
    <w:p w14:paraId="6F32E8B7" w14:textId="0F15143D" w:rsidR="005172CC" w:rsidRPr="00CF6A81" w:rsidRDefault="005172CC" w:rsidP="00CF6A81">
      <w:pPr>
        <w:jc w:val="right"/>
      </w:pPr>
      <w:r>
        <w:t>____________________</w:t>
      </w:r>
      <w:bookmarkStart w:id="0" w:name="_GoBack"/>
      <w:bookmarkEnd w:id="0"/>
    </w:p>
    <w:sectPr w:rsidR="005172CC" w:rsidRPr="00CF6A81" w:rsidSect="00517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1F"/>
    <w:rsid w:val="002F13E9"/>
    <w:rsid w:val="003C1BBA"/>
    <w:rsid w:val="005172CC"/>
    <w:rsid w:val="00CF6A81"/>
    <w:rsid w:val="00D3025F"/>
    <w:rsid w:val="00F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F37"/>
  <w15:chartTrackingRefBased/>
  <w15:docId w15:val="{8C04C8E1-9010-451B-85E9-B8C7ABC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1F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20-2</cp:lastModifiedBy>
  <cp:revision>2</cp:revision>
  <dcterms:created xsi:type="dcterms:W3CDTF">2022-06-20T05:23:00Z</dcterms:created>
  <dcterms:modified xsi:type="dcterms:W3CDTF">2022-06-20T05:23:00Z</dcterms:modified>
</cp:coreProperties>
</file>